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E2" w:rsidRPr="005E539A" w:rsidRDefault="000C06E2" w:rsidP="000C06E2">
      <w:pPr>
        <w:pStyle w:val="normal-000006"/>
      </w:pPr>
      <w:r>
        <w:rPr>
          <w:rStyle w:val="defaultparagraphfont-000009"/>
        </w:rPr>
        <w:t>PONOVLJENI JAVNI POZIV</w:t>
      </w:r>
      <w:r>
        <w:rPr>
          <w:rStyle w:val="defaultparagraphfont-000009"/>
        </w:rPr>
        <w:t xml:space="preserve"> ZA ORGANIZACIJU VIŠEDNEVNE IZVANUČIONIČKE NASTAVE </w:t>
      </w:r>
    </w:p>
    <w:p w:rsidR="000C06E2" w:rsidRDefault="000C06E2" w:rsidP="000C06E2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C06E2" w:rsidTr="0077234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32"/>
            </w:pPr>
            <w:r>
              <w:rPr>
                <w:b/>
              </w:rPr>
              <w:t>3/22</w:t>
            </w:r>
          </w:p>
        </w:tc>
      </w:tr>
    </w:tbl>
    <w:p w:rsidR="000C06E2" w:rsidRDefault="000C06E2" w:rsidP="000C06E2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BC3E87" w:rsidRDefault="000C06E2" w:rsidP="0077234B">
            <w:pPr>
              <w:pStyle w:val="normal-000045"/>
              <w:jc w:val="left"/>
            </w:pPr>
            <w:hyperlink r:id="rId4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b/>
              </w:rPr>
              <w:t xml:space="preserve"> 3. g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0C06E2" w:rsidTr="0077234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>7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6                       noćenja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7179D2" w:rsidRDefault="000C06E2" w:rsidP="0077234B">
            <w:pPr>
              <w:pStyle w:val="normal-000013"/>
              <w:rPr>
                <w:sz w:val="36"/>
                <w:szCs w:val="36"/>
              </w:rPr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58150F" w:rsidRDefault="000C06E2" w:rsidP="0077234B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>ŠPANJOLSKA</w:t>
            </w:r>
          </w:p>
        </w:tc>
      </w:tr>
      <w:tr w:rsidR="000C06E2" w:rsidTr="0077234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0C06E2" w:rsidRDefault="000C06E2" w:rsidP="0077234B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0C06E2" w:rsidRDefault="000C06E2" w:rsidP="0077234B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30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b/>
              </w:rPr>
              <w:t>08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05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b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21"/>
              </w:rPr>
              <w:t> </w:t>
            </w:r>
            <w:r w:rsidRPr="007179D2">
              <w:rPr>
                <w:rStyle w:val="000021"/>
                <w:b/>
              </w:rPr>
              <w:t>2022</w:t>
            </w:r>
            <w:r>
              <w:rPr>
                <w:rStyle w:val="000021"/>
              </w:rPr>
              <w:t>.</w:t>
            </w:r>
          </w:p>
        </w:tc>
      </w:tr>
      <w:tr w:rsidR="000C06E2" w:rsidTr="0077234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0C06E2" w:rsidRDefault="000C06E2" w:rsidP="007723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06E2" w:rsidRDefault="000C06E2" w:rsidP="0077234B">
            <w:pPr>
              <w:rPr>
                <w:sz w:val="20"/>
                <w:szCs w:val="20"/>
              </w:rPr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836629" w:rsidRDefault="000C06E2" w:rsidP="0077234B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Pr="00836629" w:rsidRDefault="000C06E2" w:rsidP="0077234B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rPr>
                <w:b/>
              </w:rPr>
              <w:t>MONAKO, NICA, FIGUERES, BARCELONA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9"/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9"/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474E4F" w:rsidRDefault="000C06E2" w:rsidP="0077234B">
            <w:pPr>
              <w:pStyle w:val="listparagraph-000080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474E4F">
              <w:rPr>
                <w:rStyle w:val="000002"/>
                <w:b/>
                <w:sz w:val="32"/>
                <w:szCs w:val="32"/>
                <w:vertAlign w:val="superscript"/>
              </w:rPr>
              <w:t>X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 xml:space="preserve"> -AUTOBUS, BROD, ZRAKOPLOV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ED2287" w:rsidRDefault="000C06E2" w:rsidP="0077234B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9"/>
              <w:jc w:val="left"/>
            </w:pPr>
            <w:r>
              <w:t>X</w:t>
            </w:r>
          </w:p>
        </w:tc>
      </w:tr>
      <w:tr w:rsidR="000C06E2" w:rsidRPr="00640544" w:rsidTr="0077234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Default="000C06E2" w:rsidP="0077234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640544" w:rsidRDefault="000C06E2" w:rsidP="0077234B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0C06E2" w:rsidTr="0077234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Default="000C06E2" w:rsidP="0077234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C06E2" w:rsidRPr="0022656F" w:rsidRDefault="000C06E2" w:rsidP="0077234B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C06E2" w:rsidTr="0077234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Default="000C06E2" w:rsidP="0077234B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1165DB" w:rsidRDefault="000C06E2" w:rsidP="0077234B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C06E2" w:rsidRPr="0022656F" w:rsidRDefault="000C06E2" w:rsidP="0077234B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1165DB" w:rsidRDefault="000C06E2" w:rsidP="0077234B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1165DB" w:rsidRDefault="000C06E2" w:rsidP="0077234B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t xml:space="preserve">X </w:t>
            </w:r>
          </w:p>
        </w:tc>
      </w:tr>
      <w:tr w:rsidR="000C06E2" w:rsidTr="0077234B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0C06E2" w:rsidRDefault="000C06E2" w:rsidP="0077234B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0C06E2" w:rsidRDefault="000C06E2" w:rsidP="0077234B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0C06E2" w:rsidRDefault="000C06E2" w:rsidP="0077234B">
            <w:pPr>
              <w:pStyle w:val="normal-000013"/>
            </w:pP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rPr>
                <w:rStyle w:val="000021"/>
              </w:rPr>
            </w:pPr>
            <w:r>
              <w:rPr>
                <w:rStyle w:val="000021"/>
              </w:rPr>
              <w:t> Mogućnost suradnje s drugom školom;</w:t>
            </w:r>
          </w:p>
          <w:p w:rsidR="000C06E2" w:rsidRDefault="000C06E2" w:rsidP="007723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Noćenje u manjem mjestu, npr. </w:t>
            </w:r>
            <w:proofErr w:type="spellStart"/>
            <w:r>
              <w:rPr>
                <w:i/>
                <w:sz w:val="22"/>
                <w:szCs w:val="22"/>
              </w:rPr>
              <w:t>Calella;posjet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Camp</w:t>
            </w:r>
            <w:proofErr w:type="spellEnd"/>
            <w:r>
              <w:rPr>
                <w:i/>
                <w:sz w:val="22"/>
                <w:szCs w:val="22"/>
              </w:rPr>
              <w:t xml:space="preserve"> Nou;</w:t>
            </w:r>
          </w:p>
          <w:p w:rsidR="000C06E2" w:rsidRDefault="000C06E2" w:rsidP="0077234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Prehrana:</w:t>
            </w:r>
          </w:p>
          <w:p w:rsidR="000C06E2" w:rsidRDefault="000C06E2" w:rsidP="0077234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 Bez svinjetine (1 vjerski razlozi)</w:t>
            </w:r>
          </w:p>
          <w:p w:rsidR="000C06E2" w:rsidRDefault="000C06E2" w:rsidP="0077234B">
            <w:pPr>
              <w:pStyle w:val="normal-000013"/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vegeterijanska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- sve gdje je potrebno prema planu puta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Pr="00474E4F" w:rsidRDefault="000C06E2" w:rsidP="0077234B">
            <w:pPr>
              <w:pStyle w:val="listparagraph-000089"/>
              <w:jc w:val="left"/>
              <w:rPr>
                <w:b/>
              </w:rPr>
            </w:pPr>
            <w:r>
              <w:t xml:space="preserve"> </w:t>
            </w:r>
            <w:r w:rsidRPr="00474E4F">
              <w:rPr>
                <w:b/>
              </w:rPr>
              <w:t>X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0C06E2" w:rsidRDefault="000C06E2" w:rsidP="0077234B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58150F" w:rsidRDefault="000C06E2" w:rsidP="0077234B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58150F" w:rsidRDefault="000C06E2" w:rsidP="0077234B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221B99" w:rsidRDefault="000C06E2" w:rsidP="0077234B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221B99" w:rsidRDefault="000C06E2" w:rsidP="0077234B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Pr="00221B99" w:rsidRDefault="000C06E2" w:rsidP="0077234B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0C06E2" w:rsidTr="0077234B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C06E2" w:rsidTr="0077234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04. 07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>
              <w:rPr>
                <w:rStyle w:val="defaultparagraphfont-000107"/>
                <w:color w:val="000000" w:themeColor="text1"/>
              </w:rPr>
              <w:t>2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09.00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0C06E2" w:rsidTr="0077234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77234B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C06E2" w:rsidRDefault="000C06E2" w:rsidP="000C06E2">
            <w:pPr>
              <w:pStyle w:val="listparagraph-000057"/>
            </w:pPr>
            <w:r>
              <w:rPr>
                <w:rStyle w:val="000002"/>
              </w:rPr>
              <w:t> 04. 07</w:t>
            </w:r>
            <w:bookmarkStart w:id="0" w:name="_GoBack"/>
            <w:bookmarkEnd w:id="0"/>
            <w:r>
              <w:rPr>
                <w:rStyle w:val="000002"/>
              </w:rP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C06E2" w:rsidRDefault="000C06E2" w:rsidP="0077234B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10.00      sati</w:t>
            </w:r>
          </w:p>
        </w:tc>
      </w:tr>
    </w:tbl>
    <w:p w:rsidR="000C06E2" w:rsidRDefault="000C06E2" w:rsidP="000C06E2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0C06E2" w:rsidRDefault="000C06E2" w:rsidP="000C06E2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 xml:space="preserve">dokaz o registraciji </w:t>
      </w:r>
      <w:r>
        <w:rPr>
          <w:rStyle w:val="defaultparagraphfont-000124"/>
        </w:rPr>
        <w:t xml:space="preserve">(preslika izvatka </w:t>
      </w:r>
      <w:r>
        <w:rPr>
          <w:rStyle w:val="defaultparagraphfont-000122"/>
        </w:rPr>
        <w:t xml:space="preserve">iz </w:t>
      </w:r>
      <w:r>
        <w:rPr>
          <w:rStyle w:val="defaultparagraphfont-000124"/>
        </w:rPr>
        <w:t xml:space="preserve">sudskog </w:t>
      </w:r>
      <w:r>
        <w:rPr>
          <w:rStyle w:val="defaultparagraphfont-000122"/>
        </w:rPr>
        <w:t xml:space="preserve">ili obrtnog registra) iz kojeg je razvidno da je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 xml:space="preserve">u usluga </w:t>
      </w:r>
      <w:r>
        <w:rPr>
          <w:rStyle w:val="defaultparagraphfont-000124"/>
        </w:rPr>
        <w:t xml:space="preserve">registriran </w:t>
      </w:r>
      <w:r>
        <w:rPr>
          <w:rStyle w:val="defaultparagraphfont-000122"/>
        </w:rPr>
        <w:t>za obavljanje djelatnosti turističke agencije,</w:t>
      </w:r>
    </w:p>
    <w:p w:rsidR="000C06E2" w:rsidRDefault="000C06E2" w:rsidP="000C06E2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0C06E2" w:rsidRDefault="000C06E2" w:rsidP="000C06E2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0C06E2" w:rsidRDefault="000C06E2" w:rsidP="000C06E2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0C06E2" w:rsidRDefault="000C06E2" w:rsidP="000C06E2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0C06E2" w:rsidRPr="005E539A" w:rsidRDefault="000C06E2" w:rsidP="000C06E2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0C06E2" w:rsidRDefault="000C06E2" w:rsidP="000C06E2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0C06E2" w:rsidRDefault="000C06E2" w:rsidP="000C06E2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0C06E2" w:rsidRDefault="000C06E2" w:rsidP="000C06E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0C06E2" w:rsidRDefault="000C06E2" w:rsidP="000C06E2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0C06E2" w:rsidRDefault="000C06E2" w:rsidP="000C06E2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:rsidR="000C06E2" w:rsidRDefault="000C06E2" w:rsidP="000C06E2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0C06E2" w:rsidRDefault="000C06E2" w:rsidP="000C06E2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0C06E2" w:rsidRDefault="000C06E2" w:rsidP="000C06E2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0C06E2" w:rsidRDefault="000C06E2" w:rsidP="000C06E2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0C06E2" w:rsidRPr="005E539A" w:rsidRDefault="000C06E2" w:rsidP="000C06E2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C06E2" w:rsidRDefault="000C06E2" w:rsidP="000C06E2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0C06E2" w:rsidRPr="005E539A" w:rsidRDefault="000C06E2" w:rsidP="000C06E2">
      <w:pPr>
        <w:pStyle w:val="000143"/>
        <w:spacing w:before="120" w:beforeAutospacing="0" w:after="120"/>
        <w:rPr>
          <w:b/>
        </w:rPr>
      </w:pPr>
    </w:p>
    <w:p w:rsidR="001E59B1" w:rsidRDefault="001E59B1"/>
    <w:sectPr w:rsidR="001E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E2"/>
    <w:rsid w:val="000C06E2"/>
    <w:rsid w:val="001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5C23-2976-44CD-9FF5-A092646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C06E2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C06E2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C06E2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C06E2"/>
    <w:rPr>
      <w:sz w:val="22"/>
      <w:szCs w:val="22"/>
    </w:rPr>
  </w:style>
  <w:style w:type="paragraph" w:customStyle="1" w:styleId="normal-000024">
    <w:name w:val="normal-000024"/>
    <w:basedOn w:val="Normal"/>
    <w:rsid w:val="000C06E2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C06E2"/>
    <w:rPr>
      <w:sz w:val="20"/>
      <w:szCs w:val="20"/>
    </w:rPr>
  </w:style>
  <w:style w:type="paragraph" w:customStyle="1" w:styleId="normal-000032">
    <w:name w:val="normal-000032"/>
    <w:basedOn w:val="Normal"/>
    <w:rsid w:val="000C06E2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C06E2"/>
    <w:rPr>
      <w:sz w:val="2"/>
      <w:szCs w:val="2"/>
    </w:rPr>
  </w:style>
  <w:style w:type="paragraph" w:customStyle="1" w:styleId="normal-000045">
    <w:name w:val="normal-000045"/>
    <w:basedOn w:val="Normal"/>
    <w:rsid w:val="000C06E2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0C06E2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C06E2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C06E2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C06E2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C06E2"/>
    <w:rPr>
      <w:sz w:val="22"/>
      <w:szCs w:val="22"/>
    </w:rPr>
  </w:style>
  <w:style w:type="paragraph" w:customStyle="1" w:styleId="listparagraph-000059">
    <w:name w:val="listparagraph-000059"/>
    <w:basedOn w:val="Normal"/>
    <w:rsid w:val="000C06E2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C06E2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C06E2"/>
    <w:rPr>
      <w:sz w:val="22"/>
      <w:szCs w:val="22"/>
    </w:rPr>
  </w:style>
  <w:style w:type="paragraph" w:customStyle="1" w:styleId="listparagraph-000076">
    <w:name w:val="listparagraph-000076"/>
    <w:basedOn w:val="Normal"/>
    <w:rsid w:val="000C06E2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C06E2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C06E2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C06E2"/>
    <w:rPr>
      <w:sz w:val="22"/>
      <w:szCs w:val="22"/>
    </w:rPr>
  </w:style>
  <w:style w:type="paragraph" w:customStyle="1" w:styleId="listparagraph-000084">
    <w:name w:val="listparagraph-000084"/>
    <w:basedOn w:val="Normal"/>
    <w:rsid w:val="000C06E2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C06E2"/>
    <w:rPr>
      <w:sz w:val="22"/>
      <w:szCs w:val="22"/>
    </w:rPr>
  </w:style>
  <w:style w:type="paragraph" w:customStyle="1" w:styleId="listparagraph-000089">
    <w:name w:val="listparagraph-000089"/>
    <w:basedOn w:val="Normal"/>
    <w:rsid w:val="000C06E2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C06E2"/>
    <w:rPr>
      <w:sz w:val="22"/>
      <w:szCs w:val="22"/>
    </w:rPr>
  </w:style>
  <w:style w:type="paragraph" w:customStyle="1" w:styleId="listparagraph-000094">
    <w:name w:val="listparagraph-000094"/>
    <w:basedOn w:val="Normal"/>
    <w:rsid w:val="000C06E2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C06E2"/>
    <w:rPr>
      <w:sz w:val="22"/>
      <w:szCs w:val="22"/>
    </w:rPr>
  </w:style>
  <w:style w:type="paragraph" w:customStyle="1" w:styleId="listparagraph-000103">
    <w:name w:val="listparagraph-000103"/>
    <w:basedOn w:val="Normal"/>
    <w:rsid w:val="000C06E2"/>
    <w:rPr>
      <w:sz w:val="22"/>
      <w:szCs w:val="22"/>
    </w:rPr>
  </w:style>
  <w:style w:type="paragraph" w:customStyle="1" w:styleId="listparagraph-000111">
    <w:name w:val="listparagraph-000111"/>
    <w:basedOn w:val="Normal"/>
    <w:rsid w:val="000C06E2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C06E2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C06E2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C06E2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C06E2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C06E2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C06E2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C06E2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C06E2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C06E2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C06E2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C06E2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C06E2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C06E2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C06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C06E2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C06E2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C06E2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C06E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0C06E2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C06E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C06E2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C06E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C06E2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0C06E2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C06E2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C06E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C06E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C06E2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C06E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C06E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C06E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C06E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C06E2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C06E2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C06E2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C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2022-06-23T08:10:00Z</dcterms:created>
  <dcterms:modified xsi:type="dcterms:W3CDTF">2022-06-23T08:14:00Z</dcterms:modified>
</cp:coreProperties>
</file>